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1D48" w14:textId="7676598F" w:rsidR="00E94236" w:rsidRPr="00201365" w:rsidRDefault="00E94236" w:rsidP="00256D10">
      <w:pPr>
        <w:pStyle w:val="Heading1"/>
      </w:pPr>
      <w:r w:rsidRPr="00201365">
        <w:t>Paragraph Summary</w:t>
      </w:r>
      <w:r w:rsidR="00612F75" w:rsidRPr="00201365">
        <w:t xml:space="preserve"> for Church Newsletter</w:t>
      </w:r>
    </w:p>
    <w:p w14:paraId="3DA59268" w14:textId="3ACF7A23" w:rsidR="008516D1" w:rsidRDefault="00B767DB" w:rsidP="000229E4">
      <w:r w:rsidRPr="00256D10">
        <w:rPr>
          <w:rStyle w:val="Heading2Char"/>
        </w:rPr>
        <w:t>Longer version:</w:t>
      </w:r>
      <w:r>
        <w:t xml:space="preserve"> </w:t>
      </w:r>
      <w:r w:rsidR="008A5CD5">
        <w:t xml:space="preserve">Need affordable legal help? </w:t>
      </w:r>
      <w:r w:rsidR="00774C90">
        <w:t xml:space="preserve">Our </w:t>
      </w:r>
      <w:r w:rsidR="00774C90">
        <w:rPr>
          <w:b/>
          <w:bCs/>
        </w:rPr>
        <w:t>[</w:t>
      </w:r>
      <w:r w:rsidR="00774C90" w:rsidRPr="00967754">
        <w:rPr>
          <w:b/>
          <w:bCs/>
          <w:highlight w:val="yellow"/>
        </w:rPr>
        <w:t>Gospel Justice Center Name</w:t>
      </w:r>
      <w:r w:rsidR="00774C90">
        <w:rPr>
          <w:b/>
          <w:bCs/>
        </w:rPr>
        <w:t>]</w:t>
      </w:r>
      <w:r w:rsidR="00774C90">
        <w:t xml:space="preserve"> is open every month on the </w:t>
      </w:r>
      <w:r w:rsidR="00774C90">
        <w:rPr>
          <w:b/>
          <w:bCs/>
        </w:rPr>
        <w:t>[</w:t>
      </w:r>
      <w:r w:rsidR="00C667D6" w:rsidRPr="00967754">
        <w:rPr>
          <w:b/>
          <w:bCs/>
          <w:highlight w:val="yellow"/>
        </w:rPr>
        <w:t>XX day</w:t>
      </w:r>
      <w:r w:rsidR="00874BA9" w:rsidRPr="00967754">
        <w:rPr>
          <w:b/>
          <w:bCs/>
          <w:highlight w:val="yellow"/>
        </w:rPr>
        <w:t xml:space="preserve"> from X to X</w:t>
      </w:r>
      <w:r w:rsidR="00874BA9">
        <w:rPr>
          <w:b/>
          <w:bCs/>
        </w:rPr>
        <w:t>]</w:t>
      </w:r>
      <w:r w:rsidR="00874BA9">
        <w:t xml:space="preserve"> for people to meet with an attorney for </w:t>
      </w:r>
      <w:r w:rsidR="00A203B3">
        <w:t>legal advice and coaching.</w:t>
      </w:r>
      <w:r w:rsidR="009C52DF">
        <w:t xml:space="preserve"> For only $30, </w:t>
      </w:r>
      <w:r w:rsidR="00E44367">
        <w:t>you</w:t>
      </w:r>
      <w:r w:rsidR="009C52DF">
        <w:t xml:space="preserve"> can book a 45-minute appointment with an attorney to discuss </w:t>
      </w:r>
      <w:r w:rsidR="00E44367">
        <w:t>your</w:t>
      </w:r>
      <w:r w:rsidR="009C52DF">
        <w:t xml:space="preserve"> legal situation, explore </w:t>
      </w:r>
      <w:r w:rsidR="00E44367">
        <w:t>your</w:t>
      </w:r>
      <w:r w:rsidR="009C52DF">
        <w:t xml:space="preserve"> options, and decide on a Next Steps plan.</w:t>
      </w:r>
      <w:r w:rsidR="00FF3706">
        <w:t xml:space="preserve"> Our center volunteers are present to </w:t>
      </w:r>
      <w:r w:rsidR="006A5073">
        <w:t xml:space="preserve">welcome, </w:t>
      </w:r>
      <w:r w:rsidR="00FF3706">
        <w:t>support and encourage</w:t>
      </w:r>
      <w:r w:rsidR="00EA260F">
        <w:t xml:space="preserve"> </w:t>
      </w:r>
      <w:r w:rsidR="00FD4110">
        <w:t>you</w:t>
      </w:r>
      <w:r w:rsidR="002A44F8">
        <w:t xml:space="preserve"> </w:t>
      </w:r>
      <w:r w:rsidR="00FD4110">
        <w:t>so you</w:t>
      </w:r>
      <w:r w:rsidR="00670A94">
        <w:t xml:space="preserve"> don’t face </w:t>
      </w:r>
      <w:r w:rsidR="00CB29F2">
        <w:t>your</w:t>
      </w:r>
      <w:r w:rsidR="00670A94">
        <w:t xml:space="preserve"> situation alone.</w:t>
      </w:r>
      <w:r w:rsidR="005D7A57">
        <w:t xml:space="preserve"> </w:t>
      </w:r>
      <w:r w:rsidR="00CB29F2">
        <w:t>To</w:t>
      </w:r>
      <w:r w:rsidR="00A3200E">
        <w:t xml:space="preserve"> </w:t>
      </w:r>
      <w:r w:rsidR="00353FEA">
        <w:t xml:space="preserve">learn more or </w:t>
      </w:r>
      <w:r w:rsidR="00A3200E">
        <w:t xml:space="preserve">book an appointment, visit </w:t>
      </w:r>
      <w:r w:rsidR="00A3200E">
        <w:rPr>
          <w:b/>
          <w:bCs/>
        </w:rPr>
        <w:t>[</w:t>
      </w:r>
      <w:r w:rsidR="00A3200E" w:rsidRPr="00967754">
        <w:rPr>
          <w:b/>
          <w:bCs/>
          <w:highlight w:val="yellow"/>
        </w:rPr>
        <w:t>center webpage</w:t>
      </w:r>
      <w:r w:rsidR="00A3200E">
        <w:rPr>
          <w:b/>
          <w:bCs/>
        </w:rPr>
        <w:t>]</w:t>
      </w:r>
      <w:r w:rsidR="00A3200E">
        <w:t xml:space="preserve"> or call toll-free 855-818-4554</w:t>
      </w:r>
      <w:r w:rsidR="00353FEA">
        <w:t>.</w:t>
      </w:r>
    </w:p>
    <w:p w14:paraId="44BB4BBD" w14:textId="62B19A4C" w:rsidR="0040305E" w:rsidRDefault="00A962D1" w:rsidP="0040305E">
      <w:r w:rsidRPr="00256D10">
        <w:rPr>
          <w:rStyle w:val="Heading2Char"/>
        </w:rPr>
        <w:t>Shorter version</w:t>
      </w:r>
      <w:r>
        <w:t xml:space="preserve">: Need </w:t>
      </w:r>
      <w:r w:rsidR="008A5CD5">
        <w:t>affordable</w:t>
      </w:r>
      <w:r>
        <w:t xml:space="preserve"> legal help? </w:t>
      </w:r>
      <w:r w:rsidR="008C5495">
        <w:t xml:space="preserve">Meet with </w:t>
      </w:r>
      <w:r w:rsidR="004638E1">
        <w:t>an</w:t>
      </w:r>
      <w:r w:rsidR="008C5495">
        <w:t xml:space="preserve"> attorney for $30 and receive legal advice and a next steps plan. Book an appointment</w:t>
      </w:r>
      <w:r w:rsidR="00267FC3">
        <w:t xml:space="preserve"> at our </w:t>
      </w:r>
      <w:r w:rsidR="002061D2">
        <w:t>Gospel Justice Center</w:t>
      </w:r>
      <w:r w:rsidR="008C5495">
        <w:t xml:space="preserve"> </w:t>
      </w:r>
      <w:r w:rsidR="00EE492D">
        <w:t xml:space="preserve">on the </w:t>
      </w:r>
      <w:r w:rsidR="00EE492D">
        <w:rPr>
          <w:b/>
          <w:bCs/>
        </w:rPr>
        <w:t>[</w:t>
      </w:r>
      <w:r w:rsidR="00EE492D" w:rsidRPr="00967754">
        <w:rPr>
          <w:b/>
          <w:bCs/>
          <w:highlight w:val="yellow"/>
        </w:rPr>
        <w:t>XX day from X to X</w:t>
      </w:r>
      <w:r w:rsidR="00EE492D">
        <w:rPr>
          <w:b/>
          <w:bCs/>
        </w:rPr>
        <w:t>]</w:t>
      </w:r>
      <w:r w:rsidR="00EE492D">
        <w:t xml:space="preserve"> at </w:t>
      </w:r>
      <w:r w:rsidR="00EE492D">
        <w:rPr>
          <w:b/>
          <w:bCs/>
        </w:rPr>
        <w:t>[</w:t>
      </w:r>
      <w:r w:rsidR="00EE492D" w:rsidRPr="00967754">
        <w:rPr>
          <w:b/>
          <w:bCs/>
          <w:highlight w:val="yellow"/>
        </w:rPr>
        <w:t>center webpage</w:t>
      </w:r>
      <w:r w:rsidR="00EE492D">
        <w:rPr>
          <w:b/>
          <w:bCs/>
        </w:rPr>
        <w:t>]</w:t>
      </w:r>
      <w:r w:rsidR="00EE492D">
        <w:t xml:space="preserve"> or call toll-free 855-818-4554.</w:t>
      </w:r>
    </w:p>
    <w:sectPr w:rsidR="00403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03FB"/>
    <w:multiLevelType w:val="hybridMultilevel"/>
    <w:tmpl w:val="D586181A"/>
    <w:lvl w:ilvl="0" w:tplc="23C81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CAC"/>
    <w:multiLevelType w:val="hybridMultilevel"/>
    <w:tmpl w:val="B9A45F8A"/>
    <w:lvl w:ilvl="0" w:tplc="B86A4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90B33"/>
    <w:multiLevelType w:val="hybridMultilevel"/>
    <w:tmpl w:val="A898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68043">
    <w:abstractNumId w:val="1"/>
  </w:num>
  <w:num w:numId="2" w16cid:durableId="747770615">
    <w:abstractNumId w:val="2"/>
  </w:num>
  <w:num w:numId="3" w16cid:durableId="160379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82"/>
    <w:rsid w:val="000119FD"/>
    <w:rsid w:val="000229E4"/>
    <w:rsid w:val="000308F1"/>
    <w:rsid w:val="00044FCB"/>
    <w:rsid w:val="000503B5"/>
    <w:rsid w:val="000B5857"/>
    <w:rsid w:val="000D675A"/>
    <w:rsid w:val="0010224A"/>
    <w:rsid w:val="0013590B"/>
    <w:rsid w:val="001402EC"/>
    <w:rsid w:val="00140B6F"/>
    <w:rsid w:val="001702D7"/>
    <w:rsid w:val="00190BDA"/>
    <w:rsid w:val="001D63D9"/>
    <w:rsid w:val="00201365"/>
    <w:rsid w:val="002061D2"/>
    <w:rsid w:val="00212CE6"/>
    <w:rsid w:val="00243F5F"/>
    <w:rsid w:val="00246FF4"/>
    <w:rsid w:val="00256C45"/>
    <w:rsid w:val="00256D10"/>
    <w:rsid w:val="00267FC3"/>
    <w:rsid w:val="00287486"/>
    <w:rsid w:val="00290656"/>
    <w:rsid w:val="00292405"/>
    <w:rsid w:val="002A2BE2"/>
    <w:rsid w:val="002A44F8"/>
    <w:rsid w:val="002C227E"/>
    <w:rsid w:val="002D2137"/>
    <w:rsid w:val="00301A5A"/>
    <w:rsid w:val="00321BAC"/>
    <w:rsid w:val="00335B85"/>
    <w:rsid w:val="00341964"/>
    <w:rsid w:val="00353FEA"/>
    <w:rsid w:val="00361207"/>
    <w:rsid w:val="003826BF"/>
    <w:rsid w:val="003D6070"/>
    <w:rsid w:val="003E7520"/>
    <w:rsid w:val="003E7972"/>
    <w:rsid w:val="0040305E"/>
    <w:rsid w:val="004100B2"/>
    <w:rsid w:val="00412BED"/>
    <w:rsid w:val="00441C74"/>
    <w:rsid w:val="00447352"/>
    <w:rsid w:val="00456317"/>
    <w:rsid w:val="004638E1"/>
    <w:rsid w:val="004639B8"/>
    <w:rsid w:val="00467638"/>
    <w:rsid w:val="00493B64"/>
    <w:rsid w:val="004D7A5A"/>
    <w:rsid w:val="005642D9"/>
    <w:rsid w:val="005D7A57"/>
    <w:rsid w:val="00611E55"/>
    <w:rsid w:val="00612F75"/>
    <w:rsid w:val="006155DA"/>
    <w:rsid w:val="00651C74"/>
    <w:rsid w:val="00661E21"/>
    <w:rsid w:val="00670A94"/>
    <w:rsid w:val="00685BAC"/>
    <w:rsid w:val="00695512"/>
    <w:rsid w:val="006A5073"/>
    <w:rsid w:val="006E0DBF"/>
    <w:rsid w:val="00704973"/>
    <w:rsid w:val="007208E7"/>
    <w:rsid w:val="00755308"/>
    <w:rsid w:val="00764AED"/>
    <w:rsid w:val="00774C90"/>
    <w:rsid w:val="007847E3"/>
    <w:rsid w:val="007953D8"/>
    <w:rsid w:val="007C2766"/>
    <w:rsid w:val="00803416"/>
    <w:rsid w:val="00813121"/>
    <w:rsid w:val="008222CC"/>
    <w:rsid w:val="00836E48"/>
    <w:rsid w:val="008516D1"/>
    <w:rsid w:val="00853849"/>
    <w:rsid w:val="008552F2"/>
    <w:rsid w:val="00871C34"/>
    <w:rsid w:val="00874BA9"/>
    <w:rsid w:val="008866A2"/>
    <w:rsid w:val="00893FCE"/>
    <w:rsid w:val="008A5CD5"/>
    <w:rsid w:val="008A7D31"/>
    <w:rsid w:val="008B2DB5"/>
    <w:rsid w:val="008C5495"/>
    <w:rsid w:val="008E7422"/>
    <w:rsid w:val="008F09B9"/>
    <w:rsid w:val="0090713D"/>
    <w:rsid w:val="00967754"/>
    <w:rsid w:val="00981445"/>
    <w:rsid w:val="00986FBE"/>
    <w:rsid w:val="009B7AB2"/>
    <w:rsid w:val="009C52DF"/>
    <w:rsid w:val="009F4ED2"/>
    <w:rsid w:val="00A05199"/>
    <w:rsid w:val="00A203B3"/>
    <w:rsid w:val="00A230FC"/>
    <w:rsid w:val="00A24872"/>
    <w:rsid w:val="00A3200E"/>
    <w:rsid w:val="00A566BB"/>
    <w:rsid w:val="00A763CC"/>
    <w:rsid w:val="00A9171E"/>
    <w:rsid w:val="00A962D1"/>
    <w:rsid w:val="00A96ACA"/>
    <w:rsid w:val="00AC3F8B"/>
    <w:rsid w:val="00AD4AF2"/>
    <w:rsid w:val="00AE4401"/>
    <w:rsid w:val="00B37984"/>
    <w:rsid w:val="00B767DB"/>
    <w:rsid w:val="00B772E3"/>
    <w:rsid w:val="00B82513"/>
    <w:rsid w:val="00B839B1"/>
    <w:rsid w:val="00B94E8C"/>
    <w:rsid w:val="00BA686D"/>
    <w:rsid w:val="00BE301A"/>
    <w:rsid w:val="00C003E0"/>
    <w:rsid w:val="00C05AAD"/>
    <w:rsid w:val="00C468A2"/>
    <w:rsid w:val="00C56566"/>
    <w:rsid w:val="00C625EF"/>
    <w:rsid w:val="00C667D6"/>
    <w:rsid w:val="00C866D4"/>
    <w:rsid w:val="00C9249F"/>
    <w:rsid w:val="00CB29F2"/>
    <w:rsid w:val="00CD5C82"/>
    <w:rsid w:val="00CE3EE3"/>
    <w:rsid w:val="00D03E86"/>
    <w:rsid w:val="00D47B5D"/>
    <w:rsid w:val="00D76F61"/>
    <w:rsid w:val="00D82119"/>
    <w:rsid w:val="00D82BE4"/>
    <w:rsid w:val="00D92633"/>
    <w:rsid w:val="00DD5173"/>
    <w:rsid w:val="00E01EB8"/>
    <w:rsid w:val="00E055D0"/>
    <w:rsid w:val="00E21B74"/>
    <w:rsid w:val="00E27B53"/>
    <w:rsid w:val="00E30A66"/>
    <w:rsid w:val="00E36748"/>
    <w:rsid w:val="00E44367"/>
    <w:rsid w:val="00E45A98"/>
    <w:rsid w:val="00E53B6E"/>
    <w:rsid w:val="00E620AA"/>
    <w:rsid w:val="00E74C1D"/>
    <w:rsid w:val="00E801F6"/>
    <w:rsid w:val="00E94236"/>
    <w:rsid w:val="00E96C23"/>
    <w:rsid w:val="00EA260F"/>
    <w:rsid w:val="00EC5677"/>
    <w:rsid w:val="00EE492D"/>
    <w:rsid w:val="00EE771B"/>
    <w:rsid w:val="00F05A9D"/>
    <w:rsid w:val="00F45808"/>
    <w:rsid w:val="00F525B4"/>
    <w:rsid w:val="00F6763D"/>
    <w:rsid w:val="00F725A1"/>
    <w:rsid w:val="00F77941"/>
    <w:rsid w:val="00F84F60"/>
    <w:rsid w:val="00FA043D"/>
    <w:rsid w:val="00FD4110"/>
    <w:rsid w:val="00FD570A"/>
    <w:rsid w:val="00FD7050"/>
    <w:rsid w:val="00FF3706"/>
    <w:rsid w:val="04C13ABF"/>
    <w:rsid w:val="0AFB5FC1"/>
    <w:rsid w:val="0B20A28E"/>
    <w:rsid w:val="0D64B32E"/>
    <w:rsid w:val="0F63CCDF"/>
    <w:rsid w:val="103182BC"/>
    <w:rsid w:val="10BCD1FF"/>
    <w:rsid w:val="1377CE9F"/>
    <w:rsid w:val="193940DD"/>
    <w:rsid w:val="195BF355"/>
    <w:rsid w:val="1A338EF6"/>
    <w:rsid w:val="1F96E1E8"/>
    <w:rsid w:val="212A6078"/>
    <w:rsid w:val="2236817F"/>
    <w:rsid w:val="22D540A1"/>
    <w:rsid w:val="23A2F67E"/>
    <w:rsid w:val="25A2102F"/>
    <w:rsid w:val="261B8C84"/>
    <w:rsid w:val="264A833F"/>
    <w:rsid w:val="2B1D2A19"/>
    <w:rsid w:val="2FC3D08B"/>
    <w:rsid w:val="30B6C935"/>
    <w:rsid w:val="338398C3"/>
    <w:rsid w:val="340EE806"/>
    <w:rsid w:val="34D4B0B9"/>
    <w:rsid w:val="36EF2773"/>
    <w:rsid w:val="3E441841"/>
    <w:rsid w:val="423865DF"/>
    <w:rsid w:val="4402FA2A"/>
    <w:rsid w:val="4621C7FD"/>
    <w:rsid w:val="46F50C85"/>
    <w:rsid w:val="4BD1674D"/>
    <w:rsid w:val="4F626B9B"/>
    <w:rsid w:val="52E1612C"/>
    <w:rsid w:val="5315E692"/>
    <w:rsid w:val="535ADD81"/>
    <w:rsid w:val="55872729"/>
    <w:rsid w:val="5627AD0F"/>
    <w:rsid w:val="56D5AECA"/>
    <w:rsid w:val="574F2B1F"/>
    <w:rsid w:val="5C311492"/>
    <w:rsid w:val="60A3359E"/>
    <w:rsid w:val="6141F4C0"/>
    <w:rsid w:val="61962E48"/>
    <w:rsid w:val="6298698B"/>
    <w:rsid w:val="639547F9"/>
    <w:rsid w:val="63DA3EE8"/>
    <w:rsid w:val="6462FDD6"/>
    <w:rsid w:val="64B7375E"/>
    <w:rsid w:val="67551031"/>
    <w:rsid w:val="67CE8C86"/>
    <w:rsid w:val="6DE4384C"/>
    <w:rsid w:val="6E06EAC4"/>
    <w:rsid w:val="6EDE8665"/>
    <w:rsid w:val="70D64AA7"/>
    <w:rsid w:val="723AD27C"/>
    <w:rsid w:val="72C3916A"/>
    <w:rsid w:val="73EF6693"/>
    <w:rsid w:val="778FAD1E"/>
    <w:rsid w:val="7952B985"/>
    <w:rsid w:val="796A807D"/>
    <w:rsid w:val="7979C316"/>
    <w:rsid w:val="7B394251"/>
    <w:rsid w:val="7F7DCE63"/>
    <w:rsid w:val="7F83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8624"/>
  <w15:chartTrackingRefBased/>
  <w15:docId w15:val="{63B7E243-7D84-4968-85CF-AFE61214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B53"/>
    <w:pPr>
      <w:ind w:left="720"/>
      <w:contextualSpacing/>
    </w:pPr>
  </w:style>
  <w:style w:type="paragraph" w:styleId="Revision">
    <w:name w:val="Revision"/>
    <w:hidden/>
    <w:uiPriority w:val="99"/>
    <w:semiHidden/>
    <w:rsid w:val="00AE44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6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6D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785DC5FFA714B9CC583AB9270A4EF" ma:contentTypeVersion="16" ma:contentTypeDescription="Create a new document." ma:contentTypeScope="" ma:versionID="2fd899f17213be42d6f68bf7c870f72f">
  <xsd:schema xmlns:xsd="http://www.w3.org/2001/XMLSchema" xmlns:xs="http://www.w3.org/2001/XMLSchema" xmlns:p="http://schemas.microsoft.com/office/2006/metadata/properties" xmlns:ns2="10e6b562-7bd7-4fc7-a29a-9c8583cfdbbc" xmlns:ns3="c4a84e88-5d78-4c4b-81ac-5c1586d1311e" targetNamespace="http://schemas.microsoft.com/office/2006/metadata/properties" ma:root="true" ma:fieldsID="fd89ff5e5a5ca63321196f64033da82e" ns2:_="" ns3:_="">
    <xsd:import namespace="10e6b562-7bd7-4fc7-a29a-9c8583cfdbbc"/>
    <xsd:import namespace="c4a84e88-5d78-4c4b-81ac-5c1586d131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6b562-7bd7-4fc7-a29a-9c8583cfdb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67ba5c-6da0-452f-9799-7fe20e2cabdd}" ma:internalName="TaxCatchAll" ma:showField="CatchAllData" ma:web="10e6b562-7bd7-4fc7-a29a-9c8583cfd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84e88-5d78-4c4b-81ac-5c1586d13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30958c-ce07-4fc8-91b1-1076da3af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CBF4C-67B7-4DBD-8492-02A4D16486F9}"/>
</file>

<file path=customXml/itemProps2.xml><?xml version="1.0" encoding="utf-8"?>
<ds:datastoreItem xmlns:ds="http://schemas.openxmlformats.org/officeDocument/2006/customXml" ds:itemID="{B0A7B9A9-5E0C-41C7-A5AB-FDC776823A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O'Donnell</dc:creator>
  <cp:keywords/>
  <dc:description/>
  <cp:lastModifiedBy>Kristin Crawford</cp:lastModifiedBy>
  <cp:revision>64</cp:revision>
  <cp:lastPrinted>2022-08-03T15:38:00Z</cp:lastPrinted>
  <dcterms:created xsi:type="dcterms:W3CDTF">2023-02-06T19:08:00Z</dcterms:created>
  <dcterms:modified xsi:type="dcterms:W3CDTF">2023-02-07T22:13:00Z</dcterms:modified>
</cp:coreProperties>
</file>